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7741A" w14:textId="77777777" w:rsidR="00112747" w:rsidRPr="00112747" w:rsidRDefault="00112747" w:rsidP="00112747">
      <w:pPr>
        <w:shd w:val="clear" w:color="auto" w:fill="D9D9D9" w:themeFill="background1" w:themeFillShade="D9"/>
        <w:jc w:val="center"/>
        <w:rPr>
          <w:b/>
          <w:bCs/>
        </w:rPr>
      </w:pPr>
      <w:r w:rsidRPr="00112747">
        <w:rPr>
          <w:b/>
          <w:bCs/>
        </w:rPr>
        <w:t>Termo de Consentimento Livre e Esclarecido para Cesariana</w:t>
      </w:r>
    </w:p>
    <w:p w14:paraId="3E7DDCB1" w14:textId="77777777" w:rsidR="00112747" w:rsidRDefault="00112747" w:rsidP="00112747"/>
    <w:p w14:paraId="7D884492" w14:textId="5ED37F1B" w:rsidR="00112747" w:rsidRDefault="00112747" w:rsidP="00112747">
      <w:pPr>
        <w:jc w:val="both"/>
      </w:pPr>
      <w:r>
        <w:t xml:space="preserve">Eu, </w:t>
      </w:r>
      <w:r w:rsidRPr="00112747">
        <w:rPr>
          <w:b/>
          <w:bCs/>
        </w:rPr>
        <w:t>[inserir</w:t>
      </w:r>
      <w:r w:rsidRPr="00112747">
        <w:rPr>
          <w:b/>
          <w:bCs/>
        </w:rPr>
        <w:t xml:space="preserve"> nome completo do paciente],</w:t>
      </w:r>
      <w:r>
        <w:t xml:space="preserve"> recebi as informações necessárias e esclarecimentos adequados sobre a cesariana, um procedimento cirúrgico que envolve a extração do meu bebê através de uma incisão no abdômen e útero. Após entender os riscos, benefícios e alternativas disponíveis, estou ciente e dou meu consentimento livre e esclarecido para a realização da cesariana, conforme discutido com a equipe médica envolvida no meu cuidado.</w:t>
      </w:r>
    </w:p>
    <w:p w14:paraId="6FBB7FCF" w14:textId="77777777" w:rsidR="00112747" w:rsidRDefault="00112747" w:rsidP="00112747">
      <w:pPr>
        <w:jc w:val="both"/>
      </w:pPr>
    </w:p>
    <w:p w14:paraId="07232243" w14:textId="77777777" w:rsidR="00112747" w:rsidRPr="00112747" w:rsidRDefault="00112747" w:rsidP="00112747">
      <w:pPr>
        <w:jc w:val="both"/>
        <w:rPr>
          <w:b/>
          <w:bCs/>
        </w:rPr>
      </w:pPr>
      <w:r w:rsidRPr="00112747">
        <w:rPr>
          <w:b/>
          <w:bCs/>
        </w:rPr>
        <w:t>Entendo que a decisão de realizar uma cesariana é baseada em considerações médicas e pode ser necessária por diversos motivos, como:</w:t>
      </w:r>
    </w:p>
    <w:p w14:paraId="69E613C4" w14:textId="77777777" w:rsidR="00112747" w:rsidRDefault="00112747" w:rsidP="00112747">
      <w:pPr>
        <w:jc w:val="both"/>
      </w:pPr>
      <w:r>
        <w:t>1. Distócia no trabalho de parto: Quando o parto vaginal não está progredindo adequadamente ou há dificuldades significativas na passagem do bebê pelo canal de parto.</w:t>
      </w:r>
    </w:p>
    <w:p w14:paraId="3A914595" w14:textId="77777777" w:rsidR="00112747" w:rsidRDefault="00112747" w:rsidP="00112747">
      <w:pPr>
        <w:jc w:val="both"/>
      </w:pPr>
      <w:r>
        <w:t>2. Sofrimento fetal: Quando os sinais de bem-estar do bebê estão comprometidos e há necessidade de um parto mais rápido para garantir a segurança do bebê.</w:t>
      </w:r>
    </w:p>
    <w:p w14:paraId="722736DF" w14:textId="77777777" w:rsidR="00112747" w:rsidRDefault="00112747" w:rsidP="00112747">
      <w:pPr>
        <w:jc w:val="both"/>
      </w:pPr>
      <w:r>
        <w:t>3. Problemas de saúde materna: Quando existem complicações médicas, como pressão alta, diabetes gestacional, placenta prévia, entre outras, que tornam o parto vaginal arriscado para a mãe ou o bebê.</w:t>
      </w:r>
    </w:p>
    <w:p w14:paraId="65710FBB" w14:textId="77777777" w:rsidR="00112747" w:rsidRDefault="00112747" w:rsidP="00112747">
      <w:pPr>
        <w:jc w:val="both"/>
      </w:pPr>
      <w:r>
        <w:t>4. Posição do bebê: Quando o bebê está em uma posição que dificulta um parto vaginal seguro, como apresentação pélvica ou transversa.</w:t>
      </w:r>
    </w:p>
    <w:p w14:paraId="3D75698D" w14:textId="77777777" w:rsidR="00112747" w:rsidRDefault="00112747" w:rsidP="00112747">
      <w:pPr>
        <w:jc w:val="both"/>
      </w:pPr>
      <w:r>
        <w:t>5. Riscos associados ao parto vaginal anterior: Em casos de histórico de complicações graves durante um parto vaginal anterior, a cesariana pode ser recomendada para minimizar riscos futuros.</w:t>
      </w:r>
    </w:p>
    <w:p w14:paraId="5C5F2049" w14:textId="77777777" w:rsidR="00112747" w:rsidRDefault="00112747" w:rsidP="00112747">
      <w:pPr>
        <w:jc w:val="both"/>
      </w:pPr>
    </w:p>
    <w:p w14:paraId="48667719" w14:textId="77777777" w:rsidR="00112747" w:rsidRPr="00112747" w:rsidRDefault="00112747" w:rsidP="00112747">
      <w:pPr>
        <w:jc w:val="both"/>
        <w:rPr>
          <w:b/>
          <w:bCs/>
        </w:rPr>
      </w:pPr>
      <w:r w:rsidRPr="00112747">
        <w:rPr>
          <w:b/>
          <w:bCs/>
        </w:rPr>
        <w:t>Riscos e Complicações:</w:t>
      </w:r>
    </w:p>
    <w:p w14:paraId="1DF3C71C" w14:textId="77777777" w:rsidR="00112747" w:rsidRDefault="00112747" w:rsidP="00112747">
      <w:pPr>
        <w:jc w:val="both"/>
      </w:pPr>
      <w:r>
        <w:t>Embora a cesariana seja uma cirurgia comum e geralmente segura, é importante estar ciente dos possíveis riscos e complicações associadas a esse procedimento. Esses riscos incluem, mas não se limitam a:</w:t>
      </w:r>
    </w:p>
    <w:p w14:paraId="2C2A4C86" w14:textId="77777777" w:rsidR="00112747" w:rsidRDefault="00112747" w:rsidP="00112747">
      <w:pPr>
        <w:jc w:val="both"/>
      </w:pPr>
      <w:r>
        <w:t>1. Infecção: Existe o risco de infecção na incisão cirúrgica, útero ou trato urinário.</w:t>
      </w:r>
    </w:p>
    <w:p w14:paraId="6DC671DD" w14:textId="77777777" w:rsidR="00112747" w:rsidRDefault="00112747" w:rsidP="00112747">
      <w:pPr>
        <w:jc w:val="both"/>
      </w:pPr>
      <w:r>
        <w:t>2. Sangramento excessivo: A cesariana pode levar a uma perda de sangue maior do que em um parto vaginal, podendo ser necessário realizar transfusões sanguíneas.</w:t>
      </w:r>
    </w:p>
    <w:p w14:paraId="710B2C89" w14:textId="77777777" w:rsidR="00112747" w:rsidRDefault="00112747" w:rsidP="00112747">
      <w:pPr>
        <w:jc w:val="both"/>
      </w:pPr>
      <w:r>
        <w:t>3. Lesão de órgãos: Há um pequeno risco de lesão acidental de órgãos adjacentes, como bexiga, intestinos ou vasos sanguíneos.</w:t>
      </w:r>
    </w:p>
    <w:p w14:paraId="54B86A58" w14:textId="77777777" w:rsidR="00112747" w:rsidRDefault="00112747" w:rsidP="00112747">
      <w:pPr>
        <w:jc w:val="both"/>
      </w:pPr>
      <w:r>
        <w:t>4. Trombose venosa profunda (TVP) e embolia pulmonar: A cirurgia aumenta o risco de formação de coágulos sanguíneos nas veias das pernas, que podem se deslocar para os pulmões, causando uma embolia pulmonar.</w:t>
      </w:r>
    </w:p>
    <w:p w14:paraId="41D4A56F" w14:textId="77777777" w:rsidR="00112747" w:rsidRDefault="00112747" w:rsidP="00112747">
      <w:pPr>
        <w:jc w:val="both"/>
      </w:pPr>
      <w:r>
        <w:t>5. Reação à anestesia: Podem ocorrer reações adversas à anestesia, como náuseas, vômitos, coceira, dificuldade respiratória ou reações alérgicas.</w:t>
      </w:r>
    </w:p>
    <w:p w14:paraId="15DB69A5" w14:textId="77777777" w:rsidR="00112747" w:rsidRDefault="00112747" w:rsidP="00112747">
      <w:pPr>
        <w:jc w:val="both"/>
      </w:pPr>
      <w:r>
        <w:t>6. Complicações respiratórias no recém-nascido: Bebês nascidos por cesariana podem apresentar uma maior propensão a problemas respiratórios temporários.</w:t>
      </w:r>
    </w:p>
    <w:p w14:paraId="1D709C03" w14:textId="77777777" w:rsidR="00112747" w:rsidRDefault="00112747" w:rsidP="00112747">
      <w:pPr>
        <w:jc w:val="both"/>
      </w:pPr>
    </w:p>
    <w:p w14:paraId="041DD3FE" w14:textId="77777777" w:rsidR="00112747" w:rsidRPr="00112747" w:rsidRDefault="00112747" w:rsidP="00112747">
      <w:pPr>
        <w:jc w:val="both"/>
        <w:rPr>
          <w:b/>
          <w:bCs/>
        </w:rPr>
      </w:pPr>
      <w:r w:rsidRPr="00112747">
        <w:rPr>
          <w:b/>
          <w:bCs/>
        </w:rPr>
        <w:t>Alternativas:</w:t>
      </w:r>
    </w:p>
    <w:p w14:paraId="3061442D" w14:textId="6A9F5FE3" w:rsidR="00112747" w:rsidRDefault="00112747" w:rsidP="00112747">
      <w:pPr>
        <w:jc w:val="both"/>
      </w:pPr>
      <w:r w:rsidRPr="00112747">
        <w:t xml:space="preserve">Embora a cesariana seja a opção </w:t>
      </w:r>
      <w:r>
        <w:t>escolhida</w:t>
      </w:r>
      <w:r w:rsidRPr="00112747">
        <w:t xml:space="preserve"> neste momento</w:t>
      </w:r>
      <w:r>
        <w:t>,</w:t>
      </w:r>
      <w:r w:rsidRPr="00112747">
        <w:t xml:space="preserve"> com base nas informações médicas, entendo que existem alternativas ao procedimento, como a tentativa de um parto vaginal, monitoramento intensivo, uso de técnicas de indução do trabalho de parto ou uso de fórceps ou extrator de vácuo.</w:t>
      </w:r>
    </w:p>
    <w:p w14:paraId="351AB3AF" w14:textId="77777777" w:rsidR="00112747" w:rsidRPr="00112747" w:rsidRDefault="00112747" w:rsidP="00112747">
      <w:pPr>
        <w:jc w:val="both"/>
      </w:pPr>
    </w:p>
    <w:p w14:paraId="3A43E5EC" w14:textId="77777777" w:rsidR="00112747" w:rsidRPr="00112747" w:rsidRDefault="00112747" w:rsidP="00112747">
      <w:pPr>
        <w:jc w:val="both"/>
        <w:rPr>
          <w:b/>
          <w:bCs/>
        </w:rPr>
      </w:pPr>
      <w:r w:rsidRPr="00112747">
        <w:rPr>
          <w:b/>
          <w:bCs/>
        </w:rPr>
        <w:t xml:space="preserve">Esclarecimentos: </w:t>
      </w:r>
    </w:p>
    <w:p w14:paraId="1E813C01" w14:textId="5C6C1A90" w:rsidR="00112747" w:rsidRDefault="00112747" w:rsidP="00112747">
      <w:pPr>
        <w:jc w:val="both"/>
      </w:pPr>
      <w:r w:rsidRPr="00112747">
        <w:t>Recebi orientações sobre o procedimento da cesariana, incluindo a preparação pré-operatória, a técnica cirúrgica, os cuidados pós-operatórios e as orientações para a recuperação. Estou ciente dos riscos, benefícios e possíveis complicações associadas à cesariana.</w:t>
      </w:r>
    </w:p>
    <w:p w14:paraId="5CE33013" w14:textId="77777777" w:rsidR="00112747" w:rsidRPr="00112747" w:rsidRDefault="00112747" w:rsidP="00112747">
      <w:pPr>
        <w:jc w:val="both"/>
      </w:pPr>
    </w:p>
    <w:p w14:paraId="3FAEC6F3" w14:textId="77777777" w:rsidR="00112747" w:rsidRDefault="00112747" w:rsidP="00112747">
      <w:pPr>
        <w:jc w:val="both"/>
      </w:pPr>
      <w:r w:rsidRPr="00112747">
        <w:rPr>
          <w:b/>
          <w:bCs/>
        </w:rPr>
        <w:t>Direitos do Paciente</w:t>
      </w:r>
      <w:r w:rsidRPr="00112747">
        <w:t xml:space="preserve">: </w:t>
      </w:r>
    </w:p>
    <w:p w14:paraId="5EE7BB0B" w14:textId="12B833FA" w:rsidR="00112747" w:rsidRDefault="00112747" w:rsidP="00112747">
      <w:pPr>
        <w:jc w:val="both"/>
      </w:pPr>
      <w:r w:rsidRPr="00112747">
        <w:t>Reconheço que tenho o direito de buscar uma segunda opinião médica antes de tomar uma decisão final. Além disso, tenho o direito de recusar ou retirar meu consentimento a qualquer momento antes ou durante o procedimento médico.</w:t>
      </w:r>
    </w:p>
    <w:p w14:paraId="525BC362" w14:textId="77777777" w:rsidR="00112747" w:rsidRDefault="00112747" w:rsidP="00112747">
      <w:pPr>
        <w:jc w:val="both"/>
      </w:pPr>
    </w:p>
    <w:p w14:paraId="72D9054E" w14:textId="77777777" w:rsidR="00112747" w:rsidRPr="00112747" w:rsidRDefault="00112747" w:rsidP="00112747">
      <w:pPr>
        <w:jc w:val="both"/>
      </w:pPr>
    </w:p>
    <w:p w14:paraId="101467F3" w14:textId="77777777" w:rsidR="00112747" w:rsidRDefault="00112747" w:rsidP="00112747">
      <w:pPr>
        <w:jc w:val="both"/>
      </w:pPr>
      <w:r w:rsidRPr="00112747">
        <w:rPr>
          <w:b/>
          <w:bCs/>
        </w:rPr>
        <w:lastRenderedPageBreak/>
        <w:t>Perguntas e Respostas</w:t>
      </w:r>
      <w:r w:rsidRPr="00112747">
        <w:t xml:space="preserve">: </w:t>
      </w:r>
    </w:p>
    <w:p w14:paraId="7AFF762D" w14:textId="2F133CE8" w:rsidR="00112747" w:rsidRDefault="00112747" w:rsidP="00112747">
      <w:pPr>
        <w:jc w:val="both"/>
      </w:pPr>
      <w:r w:rsidRPr="00112747">
        <w:t>Tive a oportunidade de fazer todas as perguntas que considerei necessárias e recebi respostas satisfatórias da equipe médica. Entendo que posso entrar em contato com a equipe a qualquer momento para esclarecer dúvidas adicionais.</w:t>
      </w:r>
    </w:p>
    <w:p w14:paraId="38CBD0DF" w14:textId="77777777" w:rsidR="00112747" w:rsidRPr="00112747" w:rsidRDefault="00112747" w:rsidP="00112747">
      <w:pPr>
        <w:jc w:val="both"/>
      </w:pPr>
    </w:p>
    <w:p w14:paraId="15F30BAD" w14:textId="77777777" w:rsidR="00112747" w:rsidRDefault="00112747" w:rsidP="00112747">
      <w:pPr>
        <w:jc w:val="both"/>
      </w:pPr>
      <w:r w:rsidRPr="00112747">
        <w:rPr>
          <w:b/>
          <w:bCs/>
        </w:rPr>
        <w:t>Consentimento:</w:t>
      </w:r>
      <w:r w:rsidRPr="00112747">
        <w:t xml:space="preserve"> </w:t>
      </w:r>
    </w:p>
    <w:p w14:paraId="43E8E8FF" w14:textId="77777777" w:rsidR="00112747" w:rsidRDefault="00112747" w:rsidP="00112747">
      <w:pPr>
        <w:jc w:val="both"/>
      </w:pPr>
      <w:r w:rsidRPr="00112747">
        <w:t xml:space="preserve">Confirmo que compreendi as informações fornecidas e as decisões acomodadas. </w:t>
      </w:r>
    </w:p>
    <w:p w14:paraId="35658CBE" w14:textId="64CDBD6D" w:rsidR="00112747" w:rsidRDefault="00112747" w:rsidP="00112747">
      <w:pPr>
        <w:jc w:val="both"/>
      </w:pPr>
      <w:r w:rsidRPr="00112747">
        <w:t>Dou meu consentimento livre e esclarecido para a realização da cesariana conforme recomendado pela equipe médica. Entendo que a equipe médica fará o possível para garantir a minha segurança e o bem-estar do meu bebê durante o procedimento.</w:t>
      </w:r>
    </w:p>
    <w:p w14:paraId="6DCA96A5" w14:textId="77777777" w:rsidR="00112747" w:rsidRPr="00112747" w:rsidRDefault="00112747" w:rsidP="00112747">
      <w:pPr>
        <w:jc w:val="both"/>
      </w:pPr>
    </w:p>
    <w:p w14:paraId="3F5BFEC2" w14:textId="77777777" w:rsidR="00112747" w:rsidRDefault="00112747" w:rsidP="00112747">
      <w:pPr>
        <w:jc w:val="both"/>
      </w:pPr>
      <w:r w:rsidRPr="00112747">
        <w:t xml:space="preserve">Nome do Paciente: </w:t>
      </w:r>
    </w:p>
    <w:p w14:paraId="77DC9B8C" w14:textId="77777777" w:rsidR="00112747" w:rsidRDefault="00112747" w:rsidP="00112747">
      <w:pPr>
        <w:jc w:val="both"/>
      </w:pPr>
    </w:p>
    <w:p w14:paraId="5ECB7735" w14:textId="77777777" w:rsidR="00112747" w:rsidRDefault="00112747" w:rsidP="00112747">
      <w:pPr>
        <w:jc w:val="both"/>
      </w:pPr>
      <w:r w:rsidRPr="00112747">
        <w:t xml:space="preserve">[Inserir nome completo do paciente] </w:t>
      </w:r>
    </w:p>
    <w:p w14:paraId="6D56B739" w14:textId="77777777" w:rsidR="00112747" w:rsidRDefault="00112747" w:rsidP="00112747">
      <w:pPr>
        <w:jc w:val="both"/>
      </w:pPr>
      <w:r w:rsidRPr="00112747">
        <w:t xml:space="preserve">Data: </w:t>
      </w:r>
      <w:proofErr w:type="gramStart"/>
      <w:r w:rsidRPr="00112747">
        <w:t>[Inserir</w:t>
      </w:r>
      <w:proofErr w:type="gramEnd"/>
      <w:r w:rsidRPr="00112747">
        <w:t xml:space="preserve"> data] </w:t>
      </w:r>
    </w:p>
    <w:p w14:paraId="13D51A2F" w14:textId="598DAA8D" w:rsidR="00112747" w:rsidRPr="00112747" w:rsidRDefault="00112747" w:rsidP="00112747">
      <w:pPr>
        <w:jc w:val="both"/>
      </w:pPr>
      <w:r w:rsidRPr="00112747">
        <w:t>Assinatura do Paciente: ___________________________________________</w:t>
      </w:r>
    </w:p>
    <w:p w14:paraId="0BC3AC91" w14:textId="77777777" w:rsidR="00112747" w:rsidRDefault="00112747" w:rsidP="00112747">
      <w:pPr>
        <w:jc w:val="both"/>
      </w:pPr>
    </w:p>
    <w:p w14:paraId="1739665B" w14:textId="77777777" w:rsidR="00112747" w:rsidRDefault="00112747" w:rsidP="00112747">
      <w:pPr>
        <w:jc w:val="both"/>
      </w:pPr>
    </w:p>
    <w:p w14:paraId="4DB4815C" w14:textId="6CBFDACA" w:rsidR="00112747" w:rsidRDefault="00112747" w:rsidP="00112747">
      <w:pPr>
        <w:jc w:val="both"/>
      </w:pPr>
      <w:r w:rsidRPr="00112747">
        <w:t xml:space="preserve">Nome do Médico: </w:t>
      </w:r>
    </w:p>
    <w:p w14:paraId="12E6ECAB" w14:textId="77777777" w:rsidR="00112747" w:rsidRDefault="00112747" w:rsidP="00112747">
      <w:pPr>
        <w:jc w:val="both"/>
      </w:pPr>
      <w:r w:rsidRPr="00112747">
        <w:t xml:space="preserve">[Inserir nome completo do médico] </w:t>
      </w:r>
    </w:p>
    <w:p w14:paraId="11E71B7F" w14:textId="77777777" w:rsidR="00112747" w:rsidRDefault="00112747" w:rsidP="00112747">
      <w:pPr>
        <w:jc w:val="both"/>
      </w:pPr>
      <w:r w:rsidRPr="00112747">
        <w:t xml:space="preserve">Data: </w:t>
      </w:r>
      <w:proofErr w:type="gramStart"/>
      <w:r w:rsidRPr="00112747">
        <w:t>[Inserir</w:t>
      </w:r>
      <w:proofErr w:type="gramEnd"/>
      <w:r w:rsidRPr="00112747">
        <w:t xml:space="preserve"> data] </w:t>
      </w:r>
    </w:p>
    <w:p w14:paraId="715A49A6" w14:textId="6A168DC2" w:rsidR="00112747" w:rsidRPr="00112747" w:rsidRDefault="00112747" w:rsidP="00112747">
      <w:pPr>
        <w:jc w:val="both"/>
      </w:pPr>
      <w:r w:rsidRPr="00112747">
        <w:t>Assinatura do Médico: _________________________________________</w:t>
      </w:r>
    </w:p>
    <w:p w14:paraId="54DC7076" w14:textId="6EA44E6B" w:rsidR="00D90313" w:rsidRDefault="00D90313" w:rsidP="00112747">
      <w:pPr>
        <w:jc w:val="both"/>
      </w:pPr>
    </w:p>
    <w:sectPr w:rsidR="00D90313" w:rsidSect="00112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47"/>
    <w:rsid w:val="00112747"/>
    <w:rsid w:val="0057256F"/>
    <w:rsid w:val="00703385"/>
    <w:rsid w:val="007D5E17"/>
    <w:rsid w:val="00B0510F"/>
    <w:rsid w:val="00D9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D246"/>
  <w15:chartTrackingRefBased/>
  <w15:docId w15:val="{EF1A200B-42F7-7546-B5A0-29A21F3A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673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M. Bastos</dc:creator>
  <cp:keywords/>
  <dc:description/>
  <cp:lastModifiedBy>Fernando M. Bastos</cp:lastModifiedBy>
  <cp:revision>1</cp:revision>
  <dcterms:created xsi:type="dcterms:W3CDTF">2023-05-31T11:59:00Z</dcterms:created>
  <dcterms:modified xsi:type="dcterms:W3CDTF">2023-05-31T12:05:00Z</dcterms:modified>
</cp:coreProperties>
</file>